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A1CD" w14:textId="288D35C8" w:rsidR="00B966E7" w:rsidRDefault="00FB57D1" w:rsidP="00FB57D1">
      <w:pPr>
        <w:ind w:left="-567"/>
      </w:pPr>
      <w:r>
        <w:rPr>
          <w:noProof/>
        </w:rPr>
        <w:drawing>
          <wp:inline distT="0" distB="0" distL="0" distR="0" wp14:anchorId="718BECF3" wp14:editId="7C56A440">
            <wp:extent cx="6712153" cy="8516983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1415" cy="852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51225" w14:textId="76A60322" w:rsidR="00D32CF0" w:rsidRDefault="00D32CF0" w:rsidP="00FB57D1">
      <w:pPr>
        <w:ind w:left="-567"/>
      </w:pPr>
    </w:p>
    <w:p w14:paraId="59D32C8E" w14:textId="3BDC3190" w:rsidR="00D32CF0" w:rsidRDefault="00D32CF0" w:rsidP="00FB57D1">
      <w:pPr>
        <w:ind w:left="-567"/>
      </w:pPr>
      <w:r>
        <w:rPr>
          <w:noProof/>
        </w:rPr>
        <w:lastRenderedPageBreak/>
        <w:drawing>
          <wp:inline distT="0" distB="0" distL="0" distR="0" wp14:anchorId="02F15EDB" wp14:editId="573DB74C">
            <wp:extent cx="6746400" cy="8438606"/>
            <wp:effectExtent l="0" t="0" r="0" b="635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7933" cy="845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43FF" w14:textId="334B4995" w:rsidR="007827F2" w:rsidRDefault="007827F2" w:rsidP="00FB57D1">
      <w:pPr>
        <w:ind w:left="-567"/>
      </w:pPr>
    </w:p>
    <w:p w14:paraId="6A529897" w14:textId="1A03A77E" w:rsidR="007827F2" w:rsidRDefault="0089207E" w:rsidP="0089207E">
      <w:pPr>
        <w:spacing w:before="1200"/>
        <w:ind w:left="-567"/>
      </w:pPr>
      <w:r>
        <w:rPr>
          <w:noProof/>
        </w:rPr>
        <w:lastRenderedPageBreak/>
        <w:drawing>
          <wp:inline distT="0" distB="0" distL="0" distR="0" wp14:anchorId="0EA00B67" wp14:editId="49EC18BA">
            <wp:extent cx="6744970" cy="8534439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4274" cy="855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3D41" w14:textId="67EBB65E" w:rsidR="001279C4" w:rsidRDefault="00A158BB" w:rsidP="0089207E">
      <w:pPr>
        <w:spacing w:before="1200"/>
        <w:ind w:left="-567"/>
      </w:pPr>
      <w:r>
        <w:rPr>
          <w:noProof/>
        </w:rPr>
        <w:lastRenderedPageBreak/>
        <w:drawing>
          <wp:inline distT="0" distB="0" distL="0" distR="0" wp14:anchorId="6E12AE16" wp14:editId="3E373B53">
            <wp:extent cx="6672951" cy="8647611"/>
            <wp:effectExtent l="0" t="0" r="0" b="1270"/>
            <wp:docPr id="6" name="Picture 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engineer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8165" cy="866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01E78" w14:textId="5BAE07EF" w:rsidR="00A158BB" w:rsidRDefault="00CB706D" w:rsidP="0089207E">
      <w:pPr>
        <w:spacing w:before="1200"/>
        <w:ind w:left="-567"/>
      </w:pPr>
      <w:r>
        <w:lastRenderedPageBreak/>
        <w:t>NOVEMBER 2020</w:t>
      </w:r>
    </w:p>
    <w:p w14:paraId="3E733C1C" w14:textId="1868DE26" w:rsidR="00CB706D" w:rsidRDefault="00CB706D" w:rsidP="00CB706D">
      <w:pPr>
        <w:spacing w:before="1200"/>
        <w:ind w:left="-567"/>
      </w:pPr>
      <w:r>
        <w:rPr>
          <w:noProof/>
        </w:rPr>
        <w:drawing>
          <wp:inline distT="0" distB="0" distL="0" distR="0" wp14:anchorId="5DFB8EFC" wp14:editId="303A0966">
            <wp:extent cx="6295351" cy="7759337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2688" cy="77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11E1" w14:textId="2793A848" w:rsidR="00860A9B" w:rsidRDefault="00860A9B" w:rsidP="00CB706D">
      <w:pPr>
        <w:spacing w:before="1200"/>
        <w:ind w:left="-567"/>
      </w:pPr>
      <w:r>
        <w:rPr>
          <w:noProof/>
        </w:rPr>
        <w:lastRenderedPageBreak/>
        <w:drawing>
          <wp:inline distT="0" distB="0" distL="0" distR="0" wp14:anchorId="66AB9F55" wp14:editId="610D2CB7">
            <wp:extent cx="6891678" cy="6871063"/>
            <wp:effectExtent l="0" t="0" r="4445" b="6350"/>
            <wp:docPr id="5" name="Picture 5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engineering drawing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3547" cy="688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F6C8" w14:textId="77777777" w:rsidR="00860A9B" w:rsidRDefault="00860A9B" w:rsidP="00CB706D">
      <w:pPr>
        <w:spacing w:before="1200"/>
        <w:ind w:left="-567"/>
      </w:pPr>
    </w:p>
    <w:sectPr w:rsidR="00860A9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6565" w14:textId="77777777" w:rsidR="007F0440" w:rsidRDefault="007F0440" w:rsidP="00FB57D1">
      <w:pPr>
        <w:spacing w:after="0" w:line="240" w:lineRule="auto"/>
      </w:pPr>
      <w:r>
        <w:separator/>
      </w:r>
    </w:p>
  </w:endnote>
  <w:endnote w:type="continuationSeparator" w:id="0">
    <w:p w14:paraId="11016C89" w14:textId="77777777" w:rsidR="007F0440" w:rsidRDefault="007F0440" w:rsidP="00FB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41F1" w14:textId="77777777" w:rsidR="007F0440" w:rsidRDefault="007F0440" w:rsidP="00FB57D1">
      <w:pPr>
        <w:spacing w:after="0" w:line="240" w:lineRule="auto"/>
      </w:pPr>
      <w:r>
        <w:separator/>
      </w:r>
    </w:p>
  </w:footnote>
  <w:footnote w:type="continuationSeparator" w:id="0">
    <w:p w14:paraId="2E9BAF9B" w14:textId="77777777" w:rsidR="007F0440" w:rsidRDefault="007F0440" w:rsidP="00FB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A903" w14:textId="167A2F62" w:rsidR="00D32CF0" w:rsidRPr="00D32CF0" w:rsidRDefault="00D32CF0">
    <w:pPr>
      <w:pStyle w:val="Header"/>
      <w:rPr>
        <w:lang w:val="en-US"/>
      </w:rPr>
    </w:pPr>
    <w:r>
      <w:rPr>
        <w:lang w:val="en-US"/>
      </w:rPr>
      <w:t>NOVEMBER</w:t>
    </w:r>
    <w:r w:rsidR="0089207E">
      <w:rPr>
        <w:lang w:val="en-US"/>
      </w:rPr>
      <w:t>/JUNE</w:t>
    </w:r>
    <w:r>
      <w:rPr>
        <w:lang w:val="en-US"/>
      </w:rPr>
      <w:t xml:space="preserve"> 202</w:t>
    </w:r>
    <w:r w:rsidR="0089207E">
      <w:rPr>
        <w:lang w:val="en-US"/>
      </w:rPr>
      <w:t>0/2021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D1"/>
    <w:rsid w:val="000F3C79"/>
    <w:rsid w:val="001279C4"/>
    <w:rsid w:val="00142DE7"/>
    <w:rsid w:val="004134B0"/>
    <w:rsid w:val="005B481C"/>
    <w:rsid w:val="007827F2"/>
    <w:rsid w:val="007F0440"/>
    <w:rsid w:val="00860A9B"/>
    <w:rsid w:val="00882384"/>
    <w:rsid w:val="0089207E"/>
    <w:rsid w:val="00A158BB"/>
    <w:rsid w:val="00B966E7"/>
    <w:rsid w:val="00CB706D"/>
    <w:rsid w:val="00CC1ED7"/>
    <w:rsid w:val="00CF685C"/>
    <w:rsid w:val="00D32CF0"/>
    <w:rsid w:val="00D81E7C"/>
    <w:rsid w:val="00F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5E91A0"/>
  <w15:chartTrackingRefBased/>
  <w15:docId w15:val="{519903D9-CFB1-4CCE-ADFB-8F52899F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7D1"/>
  </w:style>
  <w:style w:type="paragraph" w:styleId="Footer">
    <w:name w:val="footer"/>
    <w:basedOn w:val="Normal"/>
    <w:link w:val="FooterChar"/>
    <w:uiPriority w:val="99"/>
    <w:unhideWhenUsed/>
    <w:rsid w:val="00FB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G. Goosen</dc:creator>
  <cp:keywords/>
  <dc:description/>
  <cp:lastModifiedBy>Gavin G. Goosen</cp:lastModifiedBy>
  <cp:revision>2</cp:revision>
  <dcterms:created xsi:type="dcterms:W3CDTF">2025-04-27T11:49:00Z</dcterms:created>
  <dcterms:modified xsi:type="dcterms:W3CDTF">2025-04-27T11:49:00Z</dcterms:modified>
</cp:coreProperties>
</file>